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17"/>
        <w:gridCol w:w="4659"/>
        <w:gridCol w:w="5150"/>
      </w:tblGrid>
      <w:tr w:rsidR="00B6685E" w:rsidRPr="008E0C4C" w14:paraId="724D62BF" w14:textId="77777777" w:rsidTr="00B6685E">
        <w:tc>
          <w:tcPr>
            <w:tcW w:w="5217" w:type="dxa"/>
          </w:tcPr>
          <w:p w14:paraId="47D2C745" w14:textId="4056496C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4659" w:type="dxa"/>
          </w:tcPr>
          <w:p w14:paraId="7C337F93" w14:textId="2EAD78D5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150" w:type="dxa"/>
          </w:tcPr>
          <w:p w14:paraId="5EB21E9D" w14:textId="77777777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B6685E" w:rsidRPr="008E0C4C" w14:paraId="73F85E80" w14:textId="77777777" w:rsidTr="00B6685E">
        <w:trPr>
          <w:trHeight w:val="1253"/>
        </w:trPr>
        <w:tc>
          <w:tcPr>
            <w:tcW w:w="5217" w:type="dxa"/>
          </w:tcPr>
          <w:p w14:paraId="4A00F79D" w14:textId="6EBCF9E0" w:rsidR="00630E8D" w:rsidRPr="00F511C5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>Our school believes that you are loved and welcomed into the family of God</w:t>
            </w:r>
            <w:r w:rsidR="00BB2537"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61738312" w14:textId="62CB07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30E8D">
              <w:rPr>
                <w:rFonts w:ascii="Arial" w:hAnsi="Arial" w:cs="Arial"/>
                <w:sz w:val="24"/>
                <w:szCs w:val="24"/>
              </w:rPr>
              <w:t>amilies are places where people grow and can be safe and are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84207" w14:textId="21F34BA6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30E8D">
              <w:rPr>
                <w:rFonts w:ascii="Arial" w:hAnsi="Arial" w:cs="Arial"/>
                <w:sz w:val="24"/>
                <w:szCs w:val="24"/>
              </w:rPr>
              <w:t>eople in my school have different kinds of families who look after them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89BD04" w14:textId="0DA9EF2F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0E8D">
              <w:rPr>
                <w:rFonts w:ascii="Arial" w:hAnsi="Arial" w:cs="Arial"/>
                <w:sz w:val="24"/>
                <w:szCs w:val="24"/>
              </w:rPr>
              <w:t>y school is another kind of family where I am safe and am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51E50" w14:textId="4B498350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>f I do not feel happy or safe in my home family or school family there is someone to go to for help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08D76C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Why friendships are good for us.</w:t>
            </w:r>
          </w:p>
          <w:p w14:paraId="7B3D4DE1" w14:textId="5E3F78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be a good friend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1B67B" w14:textId="43FD565B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show respect to other people who might be different to us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295BA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bullying is and some of the different ways people bully each other.</w:t>
            </w:r>
          </w:p>
          <w:p w14:paraId="40D6E2F4" w14:textId="68E6B4D4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to get help if you feel you are being bullied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CD7114" w14:textId="75B405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is right to keep private and what are bad secrets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77B5D9" w14:textId="164B9852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That our bodies belong to us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630E8D">
              <w:rPr>
                <w:rFonts w:ascii="Arial" w:hAnsi="Arial" w:cs="Arial"/>
                <w:sz w:val="24"/>
                <w:szCs w:val="24"/>
              </w:rPr>
              <w:t>there is safe and unsafe touching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1A916" w14:textId="6D1F31AA" w:rsidR="001C3D43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How to ask for help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feel unsafe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630E8D">
              <w:rPr>
                <w:rFonts w:ascii="Arial" w:hAnsi="Arial" w:cs="Arial"/>
                <w:sz w:val="24"/>
                <w:szCs w:val="24"/>
              </w:rPr>
              <w:t>feel bad about any adult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14:paraId="0C038FF1" w14:textId="77777777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0FB4AB" wp14:editId="5346D7CD">
                  <wp:extent cx="1175494" cy="771806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i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65" cy="7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4F496" w14:textId="7FB5CC91" w:rsidR="00C07DF9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</w:t>
            </w:r>
          </w:p>
          <w:p w14:paraId="7C75C378" w14:textId="4CD8C8E8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03EEE" w14:textId="4429C8B6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05BEBE" wp14:editId="651A5F4A">
                  <wp:extent cx="836295" cy="66821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iendships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785"/>
                          <a:stretch/>
                        </pic:blipFill>
                        <pic:spPr bwMode="auto">
                          <a:xfrm>
                            <a:off x="0" y="0"/>
                            <a:ext cx="840177" cy="671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24FB32" w14:textId="3FC693A4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Friendships</w:t>
            </w:r>
          </w:p>
          <w:p w14:paraId="401ADAC9" w14:textId="6148338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E7C98" w14:textId="3FFA496B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DF671B" wp14:editId="6E52B421">
                  <wp:extent cx="464673" cy="4646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 bullying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4" cy="47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260DE" w14:textId="75D53C7D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to bullying</w:t>
            </w:r>
          </w:p>
          <w:p w14:paraId="107E73D6" w14:textId="5E2E85E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49CE1" w14:textId="27BF67AA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F8A56B" wp14:editId="4D635AB2">
                  <wp:extent cx="668215" cy="668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fety - boundaries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91" cy="67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08FF5" w14:textId="16C3883B" w:rsidR="00630E8D" w:rsidRPr="008E0C4C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safe, online and off</w:t>
            </w:r>
          </w:p>
        </w:tc>
        <w:tc>
          <w:tcPr>
            <w:tcW w:w="5150" w:type="dxa"/>
          </w:tcPr>
          <w:p w14:paraId="3597AC31" w14:textId="1577CD4F" w:rsidR="000B44FA" w:rsidRPr="000B44FA" w:rsidRDefault="000B44FA" w:rsidP="000B4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can…</w:t>
            </w:r>
          </w:p>
          <w:p w14:paraId="0F5B56AE" w14:textId="7C84D9EC" w:rsidR="00630E8D" w:rsidRPr="00630E8D" w:rsidRDefault="00BB2537" w:rsidP="00630E8D">
            <w:pPr>
              <w:pStyle w:val="ListParagraph"/>
              <w:numPr>
                <w:ilvl w:val="0"/>
                <w:numId w:val="4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alk about our families and the people who give us love 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>(including the school as family and the Christian idea of the Family of God)</w:t>
            </w: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3E190E34" w14:textId="0FA91BCA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how we might show that we enjoy being in our families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2B52F" w14:textId="659BBAF8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that we understand that different people have different kinds of families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2DB32D" w14:textId="2260AAD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we feel unsafe or unhappy in our family or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3F9CCA" w14:textId="7186BF69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a good friend is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6ECA40" w14:textId="596A2005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kindness to someone who is a friend in a way they will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1BD10" w14:textId="575B49D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why it is good to be able to show kindness to someone who is not our friend and try to include them in a game or 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ED10C" w14:textId="642C97C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bullying is, the different kinds of bullying and why it is hurtful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6A913" w14:textId="1DC7322A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you are bullied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13770" w14:textId="7DDC47AD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why it is good to be kind with our words and hands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88F25" w14:textId="06B6B090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how our bodies belong to 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82E8C" w14:textId="29A0296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dentify what is safe and unsafe touching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FE7BDE" w14:textId="00612AE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30E8D">
              <w:rPr>
                <w:rFonts w:ascii="Arial" w:hAnsi="Arial" w:cs="Arial"/>
                <w:sz w:val="24"/>
                <w:szCs w:val="24"/>
              </w:rPr>
              <w:t>xplain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that it is wrong to keep bad secrets and that people should not ask us to do that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A7D738" w14:textId="2AB71178" w:rsidR="005C4A8C" w:rsidRPr="008E0C4C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ell a trusted adult if </w:t>
            </w:r>
            <w:r w:rsidR="00630E8D"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feel unsafe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4E4891" w14:textId="52B6FB12" w:rsidR="000B44FA" w:rsidRDefault="000B44FA" w:rsidP="006D1ED0">
      <w:pPr>
        <w:rPr>
          <w:sz w:val="18"/>
          <w:szCs w:val="18"/>
        </w:rPr>
      </w:pPr>
    </w:p>
    <w:p w14:paraId="50CAC6FE" w14:textId="77777777" w:rsidR="000B44FA" w:rsidRDefault="000B44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890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1913"/>
      </w:tblGrid>
      <w:tr w:rsidR="00630E8D" w:rsidRPr="00835A5D" w14:paraId="24392C29" w14:textId="77777777" w:rsidTr="00A3489B">
        <w:tc>
          <w:tcPr>
            <w:tcW w:w="2977" w:type="dxa"/>
          </w:tcPr>
          <w:p w14:paraId="4842A417" w14:textId="48F1C673" w:rsidR="00630E8D" w:rsidRPr="00835A5D" w:rsidRDefault="00630E8D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A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1913" w:type="dxa"/>
          </w:tcPr>
          <w:p w14:paraId="3F9DCFC9" w14:textId="6DC1F895" w:rsidR="00630E8D" w:rsidRPr="00835A5D" w:rsidRDefault="00630E8D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A5D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630E8D" w:rsidRPr="00835A5D" w14:paraId="391437B5" w14:textId="77777777" w:rsidTr="00A3489B">
        <w:tc>
          <w:tcPr>
            <w:tcW w:w="2977" w:type="dxa"/>
          </w:tcPr>
          <w:p w14:paraId="405FE814" w14:textId="1BEAEBB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 xml:space="preserve">Family </w:t>
            </w:r>
          </w:p>
        </w:tc>
        <w:tc>
          <w:tcPr>
            <w:tcW w:w="11913" w:type="dxa"/>
          </w:tcPr>
          <w:p w14:paraId="3A57102C" w14:textId="20EFD3D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 group of people living together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.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O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ften it is made up 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of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 a parent or parents and their child or children</w:t>
            </w:r>
          </w:p>
        </w:tc>
      </w:tr>
      <w:tr w:rsidR="00630E8D" w:rsidRPr="00835A5D" w14:paraId="2EAA1159" w14:textId="77777777" w:rsidTr="00A3489B">
        <w:tc>
          <w:tcPr>
            <w:tcW w:w="2977" w:type="dxa"/>
          </w:tcPr>
          <w:p w14:paraId="57A9FEC8" w14:textId="1F949B05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  <w:tc>
          <w:tcPr>
            <w:tcW w:w="11913" w:type="dxa"/>
          </w:tcPr>
          <w:p w14:paraId="2FA02B4E" w14:textId="16011F39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 xml:space="preserve">A person who you know well and like and who likes you </w:t>
            </w:r>
          </w:p>
        </w:tc>
      </w:tr>
      <w:tr w:rsidR="00630E8D" w:rsidRPr="00835A5D" w14:paraId="22F69100" w14:textId="77777777" w:rsidTr="00A3489B">
        <w:tc>
          <w:tcPr>
            <w:tcW w:w="2977" w:type="dxa"/>
          </w:tcPr>
          <w:p w14:paraId="4D685E25" w14:textId="545F1E46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1913" w:type="dxa"/>
          </w:tcPr>
          <w:p w14:paraId="37F090FA" w14:textId="2B9F5D44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Actions that are unkind, that frighten or hurt people and make them feel picked on or outside the group</w:t>
            </w:r>
          </w:p>
        </w:tc>
      </w:tr>
      <w:tr w:rsidR="00630E8D" w:rsidRPr="00835A5D" w14:paraId="587FEC86" w14:textId="77777777" w:rsidTr="00A3489B">
        <w:tc>
          <w:tcPr>
            <w:tcW w:w="2977" w:type="dxa"/>
          </w:tcPr>
          <w:p w14:paraId="68258018" w14:textId="00F3EBC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  <w:tc>
          <w:tcPr>
            <w:tcW w:w="11913" w:type="dxa"/>
          </w:tcPr>
          <w:p w14:paraId="01B0036C" w14:textId="0C16A2F5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Keeping away from danger or harm</w:t>
            </w:r>
          </w:p>
        </w:tc>
      </w:tr>
      <w:tr w:rsidR="00630E8D" w:rsidRPr="00835A5D" w14:paraId="23C0A0C4" w14:textId="77777777" w:rsidTr="00A3489B">
        <w:tc>
          <w:tcPr>
            <w:tcW w:w="2977" w:type="dxa"/>
          </w:tcPr>
          <w:p w14:paraId="3EA1A38E" w14:textId="643D9822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Boundaries</w:t>
            </w:r>
          </w:p>
        </w:tc>
        <w:tc>
          <w:tcPr>
            <w:tcW w:w="11913" w:type="dxa"/>
          </w:tcPr>
          <w:p w14:paraId="5A0C4504" w14:textId="320AB51A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Making limits to keep you safe</w:t>
            </w:r>
          </w:p>
        </w:tc>
      </w:tr>
      <w:tr w:rsidR="00C64981" w:rsidRPr="00C64981" w14:paraId="6362761D" w14:textId="77777777" w:rsidTr="00A3489B">
        <w:tc>
          <w:tcPr>
            <w:tcW w:w="2977" w:type="dxa"/>
          </w:tcPr>
          <w:p w14:paraId="2FE451C7" w14:textId="5E19ED10" w:rsidR="00630E8D" w:rsidRPr="00F511C5" w:rsidRDefault="00E11BC6" w:rsidP="00630E8D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>Theological</w:t>
            </w:r>
            <w:r w:rsidR="00630E8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 </w:t>
            </w:r>
            <w:r w:rsidR="00835A5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>v</w:t>
            </w:r>
            <w:r w:rsidR="00630E8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ocabulary </w:t>
            </w:r>
          </w:p>
        </w:tc>
        <w:tc>
          <w:tcPr>
            <w:tcW w:w="11913" w:type="dxa"/>
          </w:tcPr>
          <w:p w14:paraId="6521F936" w14:textId="63C2372E" w:rsidR="00630E8D" w:rsidRPr="00F511C5" w:rsidRDefault="00630E8D" w:rsidP="00630E8D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Definition </w:t>
            </w:r>
          </w:p>
        </w:tc>
      </w:tr>
      <w:tr w:rsidR="00C64981" w:rsidRPr="00C64981" w14:paraId="46E11E43" w14:textId="77777777" w:rsidTr="00A3489B">
        <w:tc>
          <w:tcPr>
            <w:tcW w:w="2977" w:type="dxa"/>
            <w:shd w:val="clear" w:color="auto" w:fill="auto"/>
          </w:tcPr>
          <w:p w14:paraId="535A2D25" w14:textId="3FCCC4C1" w:rsidR="00630E8D" w:rsidRPr="00F511C5" w:rsidRDefault="00630E8D" w:rsidP="00630E8D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</w:t>
            </w:r>
            <w:r w:rsidR="00835A5D" w:rsidRPr="00F511C5">
              <w:rPr>
                <w:rFonts w:ascii="Arial" w:hAnsi="Arial" w:cs="Arial"/>
                <w:color w:val="E5855A"/>
              </w:rPr>
              <w:t>ternal</w:t>
            </w:r>
          </w:p>
        </w:tc>
        <w:tc>
          <w:tcPr>
            <w:tcW w:w="11913" w:type="dxa"/>
            <w:shd w:val="clear" w:color="auto" w:fill="auto"/>
          </w:tcPr>
          <w:p w14:paraId="4582D2E3" w14:textId="139E34DA" w:rsidR="00630E8D" w:rsidRPr="00F511C5" w:rsidRDefault="00630E8D" w:rsidP="00630E8D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God has always loved us and will never stop loving us </w:t>
            </w:r>
          </w:p>
        </w:tc>
      </w:tr>
      <w:tr w:rsidR="00C64981" w:rsidRPr="00C64981" w14:paraId="4667F9F4" w14:textId="77777777" w:rsidTr="00A3489B">
        <w:tc>
          <w:tcPr>
            <w:tcW w:w="2977" w:type="dxa"/>
            <w:shd w:val="clear" w:color="auto" w:fill="auto"/>
          </w:tcPr>
          <w:p w14:paraId="4552DB56" w14:textId="2AEF5B69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C</w:t>
            </w:r>
            <w:r w:rsidR="00835A5D" w:rsidRPr="00F511C5">
              <w:rPr>
                <w:rFonts w:ascii="Arial" w:hAnsi="Arial" w:cs="Arial"/>
                <w:color w:val="E5855A"/>
              </w:rPr>
              <w:t>reated</w:t>
            </w:r>
          </w:p>
        </w:tc>
        <w:tc>
          <w:tcPr>
            <w:tcW w:w="11913" w:type="dxa"/>
            <w:shd w:val="clear" w:color="auto" w:fill="auto"/>
          </w:tcPr>
          <w:p w14:paraId="16B55AC5" w14:textId="75301722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We are specially made by God and so is everyone else</w:t>
            </w:r>
          </w:p>
        </w:tc>
      </w:tr>
      <w:tr w:rsidR="00C64981" w:rsidRPr="00C64981" w14:paraId="3438C32B" w14:textId="77777777" w:rsidTr="00A3489B">
        <w:tc>
          <w:tcPr>
            <w:tcW w:w="2977" w:type="dxa"/>
            <w:shd w:val="clear" w:color="auto" w:fill="auto"/>
          </w:tcPr>
          <w:p w14:paraId="1DECDCEF" w14:textId="6C2A5E86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rail</w:t>
            </w:r>
          </w:p>
        </w:tc>
        <w:tc>
          <w:tcPr>
            <w:tcW w:w="11913" w:type="dxa"/>
            <w:shd w:val="clear" w:color="auto" w:fill="auto"/>
          </w:tcPr>
          <w:p w14:paraId="22E487C1" w14:textId="5F5B850B" w:rsidR="00630E8D" w:rsidRPr="00F511C5" w:rsidRDefault="00835A5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A</w:t>
            </w:r>
            <w:r w:rsidR="00630E8D" w:rsidRPr="00F511C5">
              <w:rPr>
                <w:rFonts w:ascii="Arial" w:hAnsi="Arial" w:cs="Arial"/>
                <w:color w:val="E5855A"/>
              </w:rPr>
              <w:t xml:space="preserve">ll people </w:t>
            </w:r>
            <w:r w:rsidRPr="00F511C5">
              <w:rPr>
                <w:rFonts w:ascii="Arial" w:hAnsi="Arial" w:cs="Arial"/>
                <w:color w:val="E5855A"/>
              </w:rPr>
              <w:t xml:space="preserve">sometimes </w:t>
            </w:r>
            <w:r w:rsidR="00630E8D" w:rsidRPr="00F511C5">
              <w:rPr>
                <w:rFonts w:ascii="Arial" w:hAnsi="Arial" w:cs="Arial"/>
                <w:color w:val="E5855A"/>
              </w:rPr>
              <w:t xml:space="preserve">make mistakes </w:t>
            </w:r>
          </w:p>
        </w:tc>
      </w:tr>
      <w:tr w:rsidR="00C64981" w:rsidRPr="00C64981" w14:paraId="08CA4B10" w14:textId="77777777" w:rsidTr="00A3489B">
        <w:tc>
          <w:tcPr>
            <w:tcW w:w="2977" w:type="dxa"/>
            <w:shd w:val="clear" w:color="auto" w:fill="auto"/>
          </w:tcPr>
          <w:p w14:paraId="00A40A1D" w14:textId="2C6928A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</w:t>
            </w:r>
            <w:r w:rsidR="00835A5D" w:rsidRPr="00F511C5">
              <w:rPr>
                <w:rFonts w:ascii="Arial" w:hAnsi="Arial" w:cs="Arial"/>
                <w:color w:val="E5855A"/>
              </w:rPr>
              <w:t>xpansive</w:t>
            </w:r>
          </w:p>
        </w:tc>
        <w:tc>
          <w:tcPr>
            <w:tcW w:w="11913" w:type="dxa"/>
            <w:shd w:val="clear" w:color="auto" w:fill="auto"/>
          </w:tcPr>
          <w:p w14:paraId="3024A492" w14:textId="4209AB65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God loves all people and want</w:t>
            </w:r>
            <w:r w:rsidR="00835A5D" w:rsidRPr="00F511C5">
              <w:rPr>
                <w:rFonts w:ascii="Arial" w:hAnsi="Arial" w:cs="Arial"/>
                <w:color w:val="E5855A"/>
              </w:rPr>
              <w:t>s</w:t>
            </w:r>
            <w:r w:rsidRPr="00F511C5">
              <w:rPr>
                <w:rFonts w:ascii="Arial" w:hAnsi="Arial" w:cs="Arial"/>
                <w:color w:val="E5855A"/>
              </w:rPr>
              <w:t xml:space="preserve"> us all to grow more into being good and kind to each other</w:t>
            </w:r>
          </w:p>
        </w:tc>
      </w:tr>
      <w:tr w:rsidR="00C64981" w:rsidRPr="00C64981" w14:paraId="163811D6" w14:textId="77777777" w:rsidTr="00A3489B">
        <w:tc>
          <w:tcPr>
            <w:tcW w:w="2977" w:type="dxa"/>
            <w:shd w:val="clear" w:color="auto" w:fill="auto"/>
          </w:tcPr>
          <w:p w14:paraId="53AE5182" w14:textId="66C91AD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</w:t>
            </w:r>
            <w:r w:rsidR="00835A5D" w:rsidRPr="00F511C5">
              <w:rPr>
                <w:rFonts w:ascii="Arial" w:hAnsi="Arial" w:cs="Arial"/>
                <w:color w:val="E5855A"/>
              </w:rPr>
              <w:t>orthy</w:t>
            </w:r>
          </w:p>
        </w:tc>
        <w:tc>
          <w:tcPr>
            <w:tcW w:w="11913" w:type="dxa"/>
            <w:shd w:val="clear" w:color="auto" w:fill="auto"/>
          </w:tcPr>
          <w:p w14:paraId="6179BC42" w14:textId="17F4E8EA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Everyone is special and really worth keeping safe</w:t>
            </w:r>
          </w:p>
        </w:tc>
      </w:tr>
      <w:tr w:rsidR="00C64981" w:rsidRPr="00C64981" w14:paraId="51193A61" w14:textId="77777777" w:rsidTr="00A3489B">
        <w:tc>
          <w:tcPr>
            <w:tcW w:w="2977" w:type="dxa"/>
            <w:shd w:val="clear" w:color="auto" w:fill="auto"/>
          </w:tcPr>
          <w:p w14:paraId="0010FAC4" w14:textId="79983638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I</w:t>
            </w:r>
            <w:r w:rsidR="00835A5D" w:rsidRPr="00F511C5">
              <w:rPr>
                <w:rFonts w:ascii="Arial" w:hAnsi="Arial" w:cs="Arial"/>
                <w:color w:val="E5855A"/>
              </w:rPr>
              <w:t>ncluded</w:t>
            </w:r>
          </w:p>
        </w:tc>
        <w:tc>
          <w:tcPr>
            <w:tcW w:w="11913" w:type="dxa"/>
            <w:shd w:val="clear" w:color="auto" w:fill="auto"/>
          </w:tcPr>
          <w:p w14:paraId="2670D146" w14:textId="28B97FBF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No one should be left out or made to feel they are not as lovely as other people</w:t>
            </w:r>
          </w:p>
        </w:tc>
      </w:tr>
      <w:tr w:rsidR="00C64981" w:rsidRPr="00C64981" w14:paraId="5C966648" w14:textId="77777777" w:rsidTr="00A3489B">
        <w:tc>
          <w:tcPr>
            <w:tcW w:w="2977" w:type="dxa"/>
            <w:shd w:val="clear" w:color="auto" w:fill="auto"/>
          </w:tcPr>
          <w:p w14:paraId="4FE17B72" w14:textId="34ED8646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orgiven</w:t>
            </w:r>
          </w:p>
        </w:tc>
        <w:tc>
          <w:tcPr>
            <w:tcW w:w="11913" w:type="dxa"/>
            <w:shd w:val="clear" w:color="auto" w:fill="auto"/>
          </w:tcPr>
          <w:p w14:paraId="1849A6F3" w14:textId="739C7E6C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If people say sorry </w:t>
            </w:r>
            <w:r w:rsidR="00A3489B" w:rsidRPr="00F511C5">
              <w:rPr>
                <w:rFonts w:ascii="Arial" w:hAnsi="Arial" w:cs="Arial"/>
                <w:color w:val="E5855A"/>
              </w:rPr>
              <w:t xml:space="preserve">then </w:t>
            </w:r>
            <w:r w:rsidRPr="00F511C5">
              <w:rPr>
                <w:rFonts w:ascii="Arial" w:hAnsi="Arial" w:cs="Arial"/>
                <w:color w:val="E5855A"/>
              </w:rPr>
              <w:t xml:space="preserve">they should be allowed a fresh start </w:t>
            </w:r>
          </w:p>
        </w:tc>
      </w:tr>
      <w:tr w:rsidR="00C64981" w:rsidRPr="00C64981" w14:paraId="63EB18BB" w14:textId="77777777" w:rsidTr="00A3489B">
        <w:tc>
          <w:tcPr>
            <w:tcW w:w="2977" w:type="dxa"/>
            <w:shd w:val="clear" w:color="auto" w:fill="auto"/>
          </w:tcPr>
          <w:p w14:paraId="3C6ED674" w14:textId="70583C47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aithful</w:t>
            </w:r>
          </w:p>
        </w:tc>
        <w:tc>
          <w:tcPr>
            <w:tcW w:w="11913" w:type="dxa"/>
            <w:shd w:val="clear" w:color="auto" w:fill="auto"/>
          </w:tcPr>
          <w:p w14:paraId="0326006D" w14:textId="3918D76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It is good for us to keep sticking with our friends and family </w:t>
            </w:r>
          </w:p>
        </w:tc>
      </w:tr>
    </w:tbl>
    <w:p w14:paraId="10DEC63B" w14:textId="77777777" w:rsidR="006815FC" w:rsidRPr="00F511C5" w:rsidRDefault="006815FC" w:rsidP="006D1ED0">
      <w:pPr>
        <w:rPr>
          <w:color w:val="E5855A"/>
          <w:sz w:val="18"/>
          <w:szCs w:val="18"/>
        </w:rPr>
      </w:pPr>
    </w:p>
    <w:sectPr w:rsidR="006815FC" w:rsidRPr="00F511C5" w:rsidSect="00F51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1440" w:bottom="1440" w:left="1440" w:header="426" w:footer="453" w:gutter="0"/>
      <w:cols w:space="708"/>
      <w:docGrid w:linePitch="360"/>
      <w:sectPrChange w:id="1" w:author="Samuel Ford" w:date="2020-07-10T17:56:00Z">
        <w:sectPr w:rsidR="006815FC" w:rsidRPr="00F511C5" w:rsidSect="00F511C5">
          <w:pgMar w:top="1276" w:right="1440" w:bottom="1440" w:left="1440" w:header="426" w:footer="45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1FC7" w14:textId="77777777" w:rsidR="005779D4" w:rsidRDefault="005779D4" w:rsidP="006D1ED0">
      <w:pPr>
        <w:spacing w:after="0" w:line="240" w:lineRule="auto"/>
      </w:pPr>
      <w:r>
        <w:separator/>
      </w:r>
    </w:p>
  </w:endnote>
  <w:endnote w:type="continuationSeparator" w:id="0">
    <w:p w14:paraId="0411DC02" w14:textId="77777777" w:rsidR="005779D4" w:rsidRDefault="005779D4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tika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6F4D" w14:textId="77777777" w:rsidR="00820CB9" w:rsidRDefault="0082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4883" w14:textId="61B44A1C" w:rsidR="00487FCC" w:rsidRPr="00487FCC" w:rsidRDefault="00487FCC" w:rsidP="00A3489B">
    <w:pPr>
      <w:pStyle w:val="Footer"/>
      <w:tabs>
        <w:tab w:val="clear" w:pos="4513"/>
        <w:tab w:val="clear" w:pos="9026"/>
        <w:tab w:val="left" w:pos="2041"/>
      </w:tabs>
      <w:ind w:left="-426"/>
      <w:rPr>
        <w:rFonts w:ascii="Gill Sans MT" w:hAnsi="Gill Sans MT"/>
        <w:lang w:val="en-US"/>
      </w:rPr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8240" behindDoc="0" locked="0" layoutInCell="1" allowOverlap="1" wp14:anchorId="38C734ED" wp14:editId="4E8F108F">
          <wp:simplePos x="0" y="0"/>
          <wp:positionH relativeFrom="column">
            <wp:posOffset>-455978</wp:posOffset>
          </wp:positionH>
          <wp:positionV relativeFrom="paragraph">
            <wp:posOffset>-221615</wp:posOffset>
          </wp:positionV>
          <wp:extent cx="1121134" cy="385757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38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4FEF" w14:textId="77777777" w:rsidR="00820CB9" w:rsidRDefault="0082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430E" w14:textId="77777777" w:rsidR="005779D4" w:rsidRDefault="005779D4" w:rsidP="006D1ED0">
      <w:pPr>
        <w:spacing w:after="0" w:line="240" w:lineRule="auto"/>
      </w:pPr>
      <w:r>
        <w:separator/>
      </w:r>
    </w:p>
  </w:footnote>
  <w:footnote w:type="continuationSeparator" w:id="0">
    <w:p w14:paraId="7E69FCE8" w14:textId="77777777" w:rsidR="005779D4" w:rsidRDefault="005779D4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E644" w14:textId="77777777" w:rsidR="00820CB9" w:rsidRDefault="0082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1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4868"/>
    </w:tblGrid>
    <w:tr w:rsidR="008E0C4C" w14:paraId="56D0AF76" w14:textId="77777777" w:rsidTr="00B6685E">
      <w:tc>
        <w:tcPr>
          <w:tcW w:w="5325" w:type="dxa"/>
          <w:vAlign w:val="center"/>
        </w:tcPr>
        <w:p w14:paraId="50BF1E28" w14:textId="0E41C88F" w:rsidR="008E0C4C" w:rsidRPr="00630E8D" w:rsidRDefault="00820CB9" w:rsidP="00A3489B">
          <w:pPr>
            <w:pStyle w:val="Header"/>
            <w:ind w:left="-79"/>
            <w:rPr>
              <w:rFonts w:ascii="ketika" w:hAnsi="ketika" w:cs="Arial"/>
              <w:color w:val="00959B"/>
              <w:sz w:val="52"/>
              <w:szCs w:val="52"/>
            </w:rPr>
          </w:pPr>
          <w:r>
            <w:rPr>
              <w:rFonts w:ascii="ketika" w:hAnsi="ketika" w:cs="Arial"/>
              <w:noProof/>
              <w:color w:val="00959B"/>
              <w:sz w:val="52"/>
              <w:szCs w:val="52"/>
            </w:rPr>
            <w:drawing>
              <wp:inline distT="0" distB="0" distL="0" distR="0" wp14:anchorId="0CB7C7EE" wp14:editId="0A020EAE">
                <wp:extent cx="2182368" cy="286512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4EF4B993" w14:textId="77777777" w:rsidR="008E0C4C" w:rsidRPr="00805125" w:rsidRDefault="008E0C4C" w:rsidP="008E0C4C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4868" w:type="dxa"/>
          <w:vAlign w:val="center"/>
        </w:tcPr>
        <w:p w14:paraId="1D801C76" w14:textId="5CD3152F" w:rsidR="008E0C4C" w:rsidRPr="00805125" w:rsidRDefault="008E0C4C" w:rsidP="008E0C4C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</w:t>
          </w:r>
          <w:r w:rsidR="00630E8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630E8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Relationships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Education</w:t>
          </w:r>
        </w:p>
      </w:tc>
    </w:tr>
  </w:tbl>
  <w:p w14:paraId="2CC03BA6" w14:textId="43EC8B7D" w:rsidR="005C660A" w:rsidRPr="008E0C4C" w:rsidRDefault="005C660A" w:rsidP="008E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D5A2" w14:textId="77777777" w:rsidR="00820CB9" w:rsidRDefault="0082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7040"/>
    <w:multiLevelType w:val="hybridMultilevel"/>
    <w:tmpl w:val="06C61F84"/>
    <w:lvl w:ilvl="0" w:tplc="A8903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6541"/>
    <w:multiLevelType w:val="hybridMultilevel"/>
    <w:tmpl w:val="AF5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2F29"/>
    <w:multiLevelType w:val="hybridMultilevel"/>
    <w:tmpl w:val="A60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 Ford">
    <w15:presenceInfo w15:providerId="Windows Live" w15:userId="401168e67ed2d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0"/>
    <w:rsid w:val="0004375D"/>
    <w:rsid w:val="000547FB"/>
    <w:rsid w:val="00064BFA"/>
    <w:rsid w:val="0009694A"/>
    <w:rsid w:val="000B44FA"/>
    <w:rsid w:val="000B684E"/>
    <w:rsid w:val="001A3427"/>
    <w:rsid w:val="001C3D43"/>
    <w:rsid w:val="002531F2"/>
    <w:rsid w:val="0028038C"/>
    <w:rsid w:val="002A3630"/>
    <w:rsid w:val="00304529"/>
    <w:rsid w:val="003059EB"/>
    <w:rsid w:val="00331EEA"/>
    <w:rsid w:val="00360540"/>
    <w:rsid w:val="00376E45"/>
    <w:rsid w:val="00377964"/>
    <w:rsid w:val="00417212"/>
    <w:rsid w:val="004332EF"/>
    <w:rsid w:val="00487FCC"/>
    <w:rsid w:val="004A1DAA"/>
    <w:rsid w:val="004A6938"/>
    <w:rsid w:val="004B0318"/>
    <w:rsid w:val="004D25EB"/>
    <w:rsid w:val="00555DDD"/>
    <w:rsid w:val="005779D4"/>
    <w:rsid w:val="005C2316"/>
    <w:rsid w:val="005C4A8C"/>
    <w:rsid w:val="005C660A"/>
    <w:rsid w:val="005C72EB"/>
    <w:rsid w:val="005E4FD5"/>
    <w:rsid w:val="005E69B6"/>
    <w:rsid w:val="00630E8D"/>
    <w:rsid w:val="0064588F"/>
    <w:rsid w:val="00670CDD"/>
    <w:rsid w:val="006815FC"/>
    <w:rsid w:val="006D1ED0"/>
    <w:rsid w:val="007B43CE"/>
    <w:rsid w:val="007C5F26"/>
    <w:rsid w:val="007D0BDE"/>
    <w:rsid w:val="00814787"/>
    <w:rsid w:val="00820CB9"/>
    <w:rsid w:val="00835A5D"/>
    <w:rsid w:val="00864810"/>
    <w:rsid w:val="00881626"/>
    <w:rsid w:val="00891390"/>
    <w:rsid w:val="008A7789"/>
    <w:rsid w:val="008E0C4C"/>
    <w:rsid w:val="00940AA3"/>
    <w:rsid w:val="009B126B"/>
    <w:rsid w:val="00A3489B"/>
    <w:rsid w:val="00A51568"/>
    <w:rsid w:val="00A57C71"/>
    <w:rsid w:val="00A710F6"/>
    <w:rsid w:val="00A74562"/>
    <w:rsid w:val="00AB4791"/>
    <w:rsid w:val="00B21458"/>
    <w:rsid w:val="00B32387"/>
    <w:rsid w:val="00B4083F"/>
    <w:rsid w:val="00B6685E"/>
    <w:rsid w:val="00B85640"/>
    <w:rsid w:val="00BB2537"/>
    <w:rsid w:val="00BE72BB"/>
    <w:rsid w:val="00BF2520"/>
    <w:rsid w:val="00C0575C"/>
    <w:rsid w:val="00C07DF9"/>
    <w:rsid w:val="00C64981"/>
    <w:rsid w:val="00CE3915"/>
    <w:rsid w:val="00CF0014"/>
    <w:rsid w:val="00DC5825"/>
    <w:rsid w:val="00DE17E8"/>
    <w:rsid w:val="00DF72DF"/>
    <w:rsid w:val="00DF7A33"/>
    <w:rsid w:val="00E074CB"/>
    <w:rsid w:val="00E11BC6"/>
    <w:rsid w:val="00E76F5B"/>
    <w:rsid w:val="00EA4711"/>
    <w:rsid w:val="00EB4538"/>
    <w:rsid w:val="00F13F4B"/>
    <w:rsid w:val="00F374E7"/>
    <w:rsid w:val="00F449C7"/>
    <w:rsid w:val="00F511C5"/>
    <w:rsid w:val="00F74B5C"/>
    <w:rsid w:val="00FE343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6A55C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4606EF3034469CF67F8DF778986E" ma:contentTypeVersion="13" ma:contentTypeDescription="Create a new document." ma:contentTypeScope="" ma:versionID="d8b9088b69c01ab8ca7a9eaa9bb1cb45">
  <xsd:schema xmlns:xsd="http://www.w3.org/2001/XMLSchema" xmlns:xs="http://www.w3.org/2001/XMLSchema" xmlns:p="http://schemas.microsoft.com/office/2006/metadata/properties" xmlns:ns3="5b2bce65-f888-4005-b0d7-45f19eb9ab39" xmlns:ns4="0568b156-ba02-414d-938c-034c32d93d43" targetNamespace="http://schemas.microsoft.com/office/2006/metadata/properties" ma:root="true" ma:fieldsID="0bd6763d4a5b6214ad278dd07ea75743" ns3:_="" ns4:_="">
    <xsd:import namespace="5b2bce65-f888-4005-b0d7-45f19eb9ab39"/>
    <xsd:import namespace="0568b156-ba02-414d-938c-034c32d93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ce65-f888-4005-b0d7-45f19eb9a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b156-ba02-414d-938c-034c32d9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9E1F7-119B-41EA-B341-EED15E7BE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ce65-f888-4005-b0d7-45f19eb9ab39"/>
    <ds:schemaRef ds:uri="0568b156-ba02-414d-938c-034c32d9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789E7-69DD-4B67-85A7-F2433095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33A7B-C26E-46EB-83CF-1440EBEC119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0568b156-ba02-414d-938c-034c32d93d43"/>
    <ds:schemaRef ds:uri="5b2bce65-f888-4005-b0d7-45f19eb9ab3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Katys</dc:creator>
  <cp:lastModifiedBy>head</cp:lastModifiedBy>
  <cp:revision>2</cp:revision>
  <cp:lastPrinted>2021-03-17T11:40:00Z</cp:lastPrinted>
  <dcterms:created xsi:type="dcterms:W3CDTF">2021-03-17T11:40:00Z</dcterms:created>
  <dcterms:modified xsi:type="dcterms:W3CDTF">2021-03-17T11:40:00Z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0x010100E2754606EF3034469CF67F8DF778986E</vt:lpwstr>
  </property>
</Properties>
</file>